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BEC7" w14:textId="77777777" w:rsidR="00DA7C10" w:rsidRPr="00F22555" w:rsidRDefault="00DA7C10" w:rsidP="00F22555">
      <w:pPr>
        <w:pStyle w:val="Title"/>
        <w:rPr>
          <w:b w:val="0"/>
          <w:bCs w:val="0"/>
        </w:rPr>
      </w:pPr>
      <w:bookmarkStart w:id="0" w:name="_Hlk62754436"/>
      <w:r w:rsidRPr="00F22555">
        <w:rPr>
          <w:b w:val="0"/>
          <w:bCs w:val="0"/>
        </w:rPr>
        <w:t>ANGIER BOARD OF ALCOHOL CONTROL</w:t>
      </w:r>
    </w:p>
    <w:p w14:paraId="02DADF18" w14:textId="1E98E956" w:rsidR="00DA7C10" w:rsidRPr="00F22555" w:rsidRDefault="001603BC" w:rsidP="001603BC">
      <w:pPr>
        <w:pStyle w:val="Title"/>
        <w:tabs>
          <w:tab w:val="left" w:pos="3825"/>
          <w:tab w:val="center" w:pos="4680"/>
        </w:tabs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DA7C10" w:rsidRPr="00F22555">
        <w:rPr>
          <w:b w:val="0"/>
          <w:bCs w:val="0"/>
        </w:rPr>
        <w:t>AGENDA</w:t>
      </w:r>
    </w:p>
    <w:p w14:paraId="21AD4681" w14:textId="0DBB9802" w:rsidR="00DA7C10" w:rsidRPr="00F22555" w:rsidRDefault="005C5299" w:rsidP="00F22555">
      <w:pPr>
        <w:pStyle w:val="Title"/>
        <w:rPr>
          <w:b w:val="0"/>
          <w:bCs w:val="0"/>
        </w:rPr>
      </w:pPr>
      <w:r>
        <w:rPr>
          <w:b w:val="0"/>
          <w:bCs w:val="0"/>
        </w:rPr>
        <w:t>January 12, 2023</w:t>
      </w:r>
      <w:r w:rsidR="00DA7C10" w:rsidRPr="00F22555">
        <w:rPr>
          <w:b w:val="0"/>
          <w:bCs w:val="0"/>
        </w:rPr>
        <w:t xml:space="preserve"> 6:</w:t>
      </w:r>
      <w:r w:rsidR="00415DB6">
        <w:rPr>
          <w:b w:val="0"/>
          <w:bCs w:val="0"/>
        </w:rPr>
        <w:t>3</w:t>
      </w:r>
      <w:r w:rsidR="00DA7C10" w:rsidRPr="00F22555">
        <w:rPr>
          <w:b w:val="0"/>
          <w:bCs w:val="0"/>
        </w:rPr>
        <w:t>0 p.m.</w:t>
      </w:r>
    </w:p>
    <w:p w14:paraId="0F7691D8" w14:textId="7921A481" w:rsidR="00DA7C10" w:rsidRDefault="00DA7C10" w:rsidP="00F22555">
      <w:pPr>
        <w:pStyle w:val="Title"/>
        <w:rPr>
          <w:b w:val="0"/>
          <w:bCs w:val="0"/>
        </w:rPr>
      </w:pPr>
      <w:r w:rsidRPr="00F22555">
        <w:rPr>
          <w:b w:val="0"/>
          <w:bCs w:val="0"/>
        </w:rPr>
        <w:t xml:space="preserve">ANGIER </w:t>
      </w:r>
      <w:r w:rsidR="00510902" w:rsidRPr="00F22555">
        <w:rPr>
          <w:b w:val="0"/>
          <w:bCs w:val="0"/>
        </w:rPr>
        <w:t>BOARD ROOM</w:t>
      </w:r>
    </w:p>
    <w:p w14:paraId="1AB0F222" w14:textId="77777777" w:rsidR="000125D4" w:rsidRDefault="000125D4" w:rsidP="00F22555">
      <w:pPr>
        <w:pStyle w:val="Title"/>
        <w:rPr>
          <w:b w:val="0"/>
          <w:bCs w:val="0"/>
        </w:rPr>
      </w:pPr>
    </w:p>
    <w:p w14:paraId="5F2FB37C" w14:textId="77777777" w:rsidR="00D4507B" w:rsidRDefault="00D4507B" w:rsidP="00D4507B">
      <w:pPr>
        <w:pStyle w:val="Title"/>
        <w:rPr>
          <w:b w:val="0"/>
          <w:bCs w:val="0"/>
        </w:rPr>
      </w:pPr>
    </w:p>
    <w:p w14:paraId="17CD943D" w14:textId="77777777" w:rsidR="006E21C3" w:rsidRPr="006E21C3" w:rsidRDefault="006E21C3" w:rsidP="006E21C3">
      <w:pPr>
        <w:numPr>
          <w:ilvl w:val="0"/>
          <w:numId w:val="2"/>
        </w:numPr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21C3">
        <w:rPr>
          <w:rFonts w:ascii="Times New Roman" w:hAnsi="Times New Roman" w:cs="Times New Roman"/>
          <w:sz w:val="24"/>
          <w:szCs w:val="24"/>
        </w:rPr>
        <w:t>Call to Order</w:t>
      </w:r>
    </w:p>
    <w:p w14:paraId="44BCA9B9" w14:textId="77777777" w:rsidR="006E21C3" w:rsidRPr="006E21C3" w:rsidRDefault="006E21C3" w:rsidP="006E21C3">
      <w:pPr>
        <w:spacing w:after="8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6E21C3">
        <w:rPr>
          <w:rFonts w:ascii="Times New Roman" w:hAnsi="Times New Roman" w:cs="Times New Roman"/>
          <w:sz w:val="24"/>
          <w:szCs w:val="24"/>
        </w:rPr>
        <w:t>Prayer</w:t>
      </w:r>
    </w:p>
    <w:p w14:paraId="14C7F594" w14:textId="77777777" w:rsidR="006E21C3" w:rsidRPr="006E21C3" w:rsidRDefault="006E21C3" w:rsidP="006E21C3">
      <w:pPr>
        <w:spacing w:after="8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6E21C3">
        <w:rPr>
          <w:rFonts w:ascii="Times New Roman" w:hAnsi="Times New Roman" w:cs="Times New Roman"/>
          <w:sz w:val="24"/>
          <w:szCs w:val="24"/>
        </w:rPr>
        <w:t>Pledge of Allegiance</w:t>
      </w:r>
    </w:p>
    <w:p w14:paraId="5624DA4C" w14:textId="77777777" w:rsidR="006E21C3" w:rsidRPr="006E21C3" w:rsidRDefault="006E21C3" w:rsidP="006E21C3">
      <w:pPr>
        <w:spacing w:after="8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E21C3">
        <w:rPr>
          <w:rFonts w:ascii="Times New Roman" w:hAnsi="Times New Roman" w:cs="Times New Roman"/>
          <w:sz w:val="24"/>
          <w:szCs w:val="24"/>
        </w:rPr>
        <w:t>In accordance with GS 18B-201, it is the duty of every Board member to avoid both conflicts of interest and appearances of conflicts.</w:t>
      </w:r>
    </w:p>
    <w:p w14:paraId="0D6491DC" w14:textId="663C5DA4" w:rsidR="00085B56" w:rsidRPr="006E21C3" w:rsidRDefault="006E21C3" w:rsidP="00085B56">
      <w:pPr>
        <w:spacing w:after="8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E21C3">
        <w:rPr>
          <w:rFonts w:ascii="Times New Roman" w:hAnsi="Times New Roman" w:cs="Times New Roman"/>
          <w:sz w:val="24"/>
          <w:szCs w:val="24"/>
        </w:rPr>
        <w:t>Does any member have any known conflict of interest or appearance of conflict with respect to any matters coming before the Board today?</w:t>
      </w:r>
    </w:p>
    <w:p w14:paraId="0CEC1D26" w14:textId="77777777" w:rsidR="006E21C3" w:rsidRPr="006E21C3" w:rsidRDefault="006E21C3" w:rsidP="006E21C3">
      <w:pPr>
        <w:numPr>
          <w:ilvl w:val="0"/>
          <w:numId w:val="2"/>
        </w:numPr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21C3">
        <w:rPr>
          <w:rFonts w:ascii="Times New Roman" w:hAnsi="Times New Roman" w:cs="Times New Roman"/>
          <w:sz w:val="24"/>
          <w:szCs w:val="24"/>
        </w:rPr>
        <w:t>Any additions to Agenda</w:t>
      </w:r>
    </w:p>
    <w:p w14:paraId="5926E151" w14:textId="77777777" w:rsidR="006E21C3" w:rsidRPr="006E21C3" w:rsidRDefault="006E21C3" w:rsidP="006E21C3">
      <w:pPr>
        <w:numPr>
          <w:ilvl w:val="0"/>
          <w:numId w:val="2"/>
        </w:numPr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21C3">
        <w:rPr>
          <w:rFonts w:ascii="Times New Roman" w:hAnsi="Times New Roman" w:cs="Times New Roman"/>
          <w:sz w:val="24"/>
          <w:szCs w:val="24"/>
        </w:rPr>
        <w:t>Approval of Agenda</w:t>
      </w:r>
    </w:p>
    <w:p w14:paraId="439EC834" w14:textId="77777777" w:rsidR="006E21C3" w:rsidRPr="006E21C3" w:rsidRDefault="006E21C3" w:rsidP="006E21C3">
      <w:pPr>
        <w:numPr>
          <w:ilvl w:val="0"/>
          <w:numId w:val="2"/>
        </w:numPr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21C3">
        <w:rPr>
          <w:rFonts w:ascii="Times New Roman" w:hAnsi="Times New Roman" w:cs="Times New Roman"/>
          <w:sz w:val="24"/>
          <w:szCs w:val="24"/>
        </w:rPr>
        <w:t>Consent Agenda.</w:t>
      </w:r>
    </w:p>
    <w:p w14:paraId="3D733C52" w14:textId="023D9262" w:rsidR="006E21C3" w:rsidRDefault="006E21C3" w:rsidP="006E21C3">
      <w:pPr>
        <w:numPr>
          <w:ilvl w:val="1"/>
          <w:numId w:val="2"/>
        </w:numPr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21C3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C5299">
        <w:rPr>
          <w:rFonts w:ascii="Times New Roman" w:hAnsi="Times New Roman" w:cs="Times New Roman"/>
          <w:sz w:val="24"/>
          <w:szCs w:val="24"/>
        </w:rPr>
        <w:t>December 8</w:t>
      </w:r>
      <w:r w:rsidRPr="006E21C3">
        <w:rPr>
          <w:rFonts w:ascii="Times New Roman" w:hAnsi="Times New Roman" w:cs="Times New Roman"/>
          <w:sz w:val="24"/>
          <w:szCs w:val="24"/>
        </w:rPr>
        <w:t>, 202</w:t>
      </w:r>
      <w:r w:rsidR="0067192E">
        <w:rPr>
          <w:rFonts w:ascii="Times New Roman" w:hAnsi="Times New Roman" w:cs="Times New Roman"/>
          <w:sz w:val="24"/>
          <w:szCs w:val="24"/>
        </w:rPr>
        <w:t>2</w:t>
      </w:r>
      <w:r w:rsidRPr="006E21C3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7E25BEAB" w14:textId="77777777" w:rsidR="004D60F7" w:rsidRDefault="004D60F7" w:rsidP="006E21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8BC3097" w14:textId="1221221E" w:rsidR="004D60F7" w:rsidRDefault="003F3F53" w:rsidP="006E21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</w:t>
      </w:r>
      <w:r w:rsidR="006E21C3" w:rsidRPr="006E21C3">
        <w:rPr>
          <w:rFonts w:ascii="Times New Roman" w:hAnsi="Times New Roman" w:cs="Times New Roman"/>
          <w:sz w:val="24"/>
          <w:szCs w:val="24"/>
          <w:u w:val="single"/>
        </w:rPr>
        <w:t xml:space="preserve"> Business</w:t>
      </w:r>
    </w:p>
    <w:p w14:paraId="0B688F21" w14:textId="1BC725D2" w:rsidR="00A72794" w:rsidRDefault="00A72794" w:rsidP="004D60F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ethics training</w:t>
      </w:r>
    </w:p>
    <w:p w14:paraId="4202A1A3" w14:textId="0F73231C" w:rsidR="00A72794" w:rsidRDefault="00A72794" w:rsidP="004D60F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staff training</w:t>
      </w:r>
    </w:p>
    <w:p w14:paraId="712D0695" w14:textId="627329FD" w:rsidR="00A72794" w:rsidRDefault="00A72794" w:rsidP="00A7279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animals on grounds</w:t>
      </w:r>
    </w:p>
    <w:p w14:paraId="771EB27D" w14:textId="2A507ACC" w:rsidR="008A7DE9" w:rsidRPr="00A72794" w:rsidRDefault="008A7DE9" w:rsidP="00A7279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</w:t>
      </w:r>
      <w:r w:rsidR="000B41E7">
        <w:rPr>
          <w:rFonts w:ascii="Times New Roman" w:hAnsi="Times New Roman" w:cs="Times New Roman"/>
          <w:sz w:val="24"/>
          <w:szCs w:val="24"/>
        </w:rPr>
        <w:t>on internal policy update, hiring and firing employees</w:t>
      </w:r>
    </w:p>
    <w:p w14:paraId="1C269CB6" w14:textId="562B545A" w:rsidR="004D60F7" w:rsidRDefault="00787DA8" w:rsidP="004D60F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Amendment</w:t>
      </w:r>
    </w:p>
    <w:p w14:paraId="574FD537" w14:textId="321C5424" w:rsidR="00A72794" w:rsidRPr="004D60F7" w:rsidRDefault="00A72794" w:rsidP="004D60F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Closed Session pursuant to NC GS 143-318.11. (a)1 and (a)6 discuss confidential and personnel</w:t>
      </w:r>
    </w:p>
    <w:p w14:paraId="3136473A" w14:textId="7A58769A" w:rsidR="0026136D" w:rsidRDefault="00AF07BC" w:rsidP="006E2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8E67EC" w14:textId="05BAB318" w:rsidR="006E21C3" w:rsidRPr="006E21C3" w:rsidRDefault="006E21C3" w:rsidP="006E21C3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6E21C3">
        <w:rPr>
          <w:rFonts w:ascii="Times New Roman" w:hAnsi="Times New Roman" w:cs="Times New Roman"/>
          <w:sz w:val="24"/>
          <w:szCs w:val="24"/>
          <w:u w:val="single"/>
        </w:rPr>
        <w:t xml:space="preserve">General Manager Report. </w:t>
      </w:r>
      <w:r w:rsidR="007A75CD">
        <w:rPr>
          <w:rFonts w:ascii="Times New Roman" w:hAnsi="Times New Roman" w:cs="Times New Roman"/>
          <w:sz w:val="24"/>
          <w:szCs w:val="24"/>
        </w:rPr>
        <w:t xml:space="preserve"> </w:t>
      </w:r>
      <w:r w:rsidR="00AF07BC">
        <w:rPr>
          <w:rFonts w:ascii="Times New Roman" w:hAnsi="Times New Roman" w:cs="Times New Roman"/>
          <w:sz w:val="24"/>
          <w:szCs w:val="24"/>
        </w:rPr>
        <w:t>–</w:t>
      </w:r>
      <w:r w:rsidR="0026136D">
        <w:rPr>
          <w:rFonts w:ascii="Times New Roman" w:hAnsi="Times New Roman" w:cs="Times New Roman"/>
          <w:sz w:val="24"/>
          <w:szCs w:val="24"/>
        </w:rPr>
        <w:t xml:space="preserve"> </w:t>
      </w:r>
      <w:r w:rsidR="00AF07BC">
        <w:rPr>
          <w:rFonts w:ascii="Times New Roman" w:hAnsi="Times New Roman" w:cs="Times New Roman"/>
          <w:sz w:val="24"/>
          <w:szCs w:val="24"/>
        </w:rPr>
        <w:t>Shawna Mason</w:t>
      </w:r>
      <w:r w:rsidRPr="006E21C3">
        <w:rPr>
          <w:rFonts w:ascii="Times New Roman" w:hAnsi="Times New Roman" w:cs="Times New Roman"/>
          <w:sz w:val="24"/>
          <w:szCs w:val="24"/>
        </w:rPr>
        <w:t xml:space="preserve"> </w:t>
      </w:r>
      <w:r w:rsidR="00650A98">
        <w:rPr>
          <w:rFonts w:ascii="Times New Roman" w:hAnsi="Times New Roman" w:cs="Times New Roman"/>
          <w:sz w:val="24"/>
          <w:szCs w:val="24"/>
        </w:rPr>
        <w:t>and Christina Kazakavage</w:t>
      </w:r>
    </w:p>
    <w:p w14:paraId="50F55AEE" w14:textId="77777777" w:rsidR="0026136D" w:rsidRDefault="0026136D" w:rsidP="006E21C3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10876387" w14:textId="6FAE4CDA" w:rsidR="006E21C3" w:rsidRDefault="006E21C3" w:rsidP="006E21C3">
      <w:pPr>
        <w:numPr>
          <w:ilvl w:val="0"/>
          <w:numId w:val="2"/>
        </w:numPr>
        <w:spacing w:after="8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E21C3">
        <w:rPr>
          <w:rFonts w:ascii="Times New Roman" w:hAnsi="Times New Roman" w:cs="Times New Roman"/>
          <w:sz w:val="24"/>
          <w:szCs w:val="24"/>
          <w:u w:val="single"/>
        </w:rPr>
        <w:t>Comments from Board</w:t>
      </w:r>
    </w:p>
    <w:p w14:paraId="0CC732B9" w14:textId="77777777" w:rsidR="0026136D" w:rsidRDefault="0026136D" w:rsidP="0026136D">
      <w:pPr>
        <w:spacing w:after="80" w:line="240" w:lineRule="auto"/>
        <w:ind w:left="108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3501E66B" w14:textId="5C9F70CE" w:rsidR="006E21C3" w:rsidRDefault="006E21C3" w:rsidP="006E21C3">
      <w:pPr>
        <w:spacing w:after="8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21C3">
        <w:rPr>
          <w:rFonts w:ascii="Times New Roman" w:hAnsi="Times New Roman" w:cs="Times New Roman"/>
          <w:sz w:val="24"/>
          <w:szCs w:val="24"/>
          <w:u w:val="single"/>
        </w:rPr>
        <w:t>Meeting Adjournment.</w:t>
      </w:r>
    </w:p>
    <w:p w14:paraId="4673A1D9" w14:textId="77777777" w:rsidR="00133809" w:rsidRPr="006E21C3" w:rsidRDefault="00133809" w:rsidP="006E21C3">
      <w:pPr>
        <w:spacing w:after="8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bookmarkEnd w:id="0"/>
    <w:p w14:paraId="7C0350B2" w14:textId="77777777" w:rsidR="006E21C3" w:rsidRPr="00F22555" w:rsidRDefault="006E21C3" w:rsidP="00F22555">
      <w:pPr>
        <w:pStyle w:val="Title"/>
        <w:rPr>
          <w:b w:val="0"/>
          <w:bCs w:val="0"/>
        </w:rPr>
      </w:pPr>
    </w:p>
    <w:sectPr w:rsidR="006E21C3" w:rsidRPr="00F22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E16"/>
    <w:multiLevelType w:val="hybridMultilevel"/>
    <w:tmpl w:val="CF849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6C5C"/>
    <w:multiLevelType w:val="hybridMultilevel"/>
    <w:tmpl w:val="00AC1F6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5287"/>
    <w:multiLevelType w:val="hybridMultilevel"/>
    <w:tmpl w:val="35988098"/>
    <w:lvl w:ilvl="0" w:tplc="AC1EA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D02E0"/>
    <w:multiLevelType w:val="hybridMultilevel"/>
    <w:tmpl w:val="0630A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B3187"/>
    <w:multiLevelType w:val="hybridMultilevel"/>
    <w:tmpl w:val="7EB6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460FA"/>
    <w:multiLevelType w:val="hybridMultilevel"/>
    <w:tmpl w:val="1FA0B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C63D6"/>
    <w:multiLevelType w:val="hybridMultilevel"/>
    <w:tmpl w:val="B9C6725C"/>
    <w:lvl w:ilvl="0" w:tplc="EA5A0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130FE9"/>
    <w:multiLevelType w:val="hybridMultilevel"/>
    <w:tmpl w:val="33BC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E40EE"/>
    <w:multiLevelType w:val="hybridMultilevel"/>
    <w:tmpl w:val="3A02C38A"/>
    <w:lvl w:ilvl="0" w:tplc="2F180E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E678D5"/>
    <w:multiLevelType w:val="hybridMultilevel"/>
    <w:tmpl w:val="B9324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93945"/>
    <w:multiLevelType w:val="hybridMultilevel"/>
    <w:tmpl w:val="B8D07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A4BD2"/>
    <w:multiLevelType w:val="hybridMultilevel"/>
    <w:tmpl w:val="8A6A898E"/>
    <w:lvl w:ilvl="0" w:tplc="B97AF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8F466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83009"/>
    <w:multiLevelType w:val="hybridMultilevel"/>
    <w:tmpl w:val="9892A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D6D1C"/>
    <w:multiLevelType w:val="hybridMultilevel"/>
    <w:tmpl w:val="2EA85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20A7D"/>
    <w:multiLevelType w:val="hybridMultilevel"/>
    <w:tmpl w:val="2E54B2B6"/>
    <w:lvl w:ilvl="0" w:tplc="B2CE1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83FCF"/>
    <w:multiLevelType w:val="hybridMultilevel"/>
    <w:tmpl w:val="3A542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B60A7"/>
    <w:multiLevelType w:val="hybridMultilevel"/>
    <w:tmpl w:val="06BCD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B2573"/>
    <w:multiLevelType w:val="hybridMultilevel"/>
    <w:tmpl w:val="1A64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D76B5"/>
    <w:multiLevelType w:val="hybridMultilevel"/>
    <w:tmpl w:val="BD18CF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E71F2E"/>
    <w:multiLevelType w:val="hybridMultilevel"/>
    <w:tmpl w:val="AB243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154D2"/>
    <w:multiLevelType w:val="hybridMultilevel"/>
    <w:tmpl w:val="96CA6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83888"/>
    <w:multiLevelType w:val="hybridMultilevel"/>
    <w:tmpl w:val="DFD6B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375380">
    <w:abstractNumId w:val="15"/>
  </w:num>
  <w:num w:numId="2" w16cid:durableId="1737243092">
    <w:abstractNumId w:val="1"/>
  </w:num>
  <w:num w:numId="3" w16cid:durableId="1164200049">
    <w:abstractNumId w:val="14"/>
  </w:num>
  <w:num w:numId="4" w16cid:durableId="1408334900">
    <w:abstractNumId w:val="20"/>
  </w:num>
  <w:num w:numId="5" w16cid:durableId="908659518">
    <w:abstractNumId w:val="13"/>
  </w:num>
  <w:num w:numId="6" w16cid:durableId="1875848056">
    <w:abstractNumId w:val="9"/>
  </w:num>
  <w:num w:numId="7" w16cid:durableId="1380015659">
    <w:abstractNumId w:val="21"/>
  </w:num>
  <w:num w:numId="8" w16cid:durableId="1491025561">
    <w:abstractNumId w:val="0"/>
  </w:num>
  <w:num w:numId="9" w16cid:durableId="1018431146">
    <w:abstractNumId w:val="17"/>
  </w:num>
  <w:num w:numId="10" w16cid:durableId="1284574205">
    <w:abstractNumId w:val="19"/>
  </w:num>
  <w:num w:numId="11" w16cid:durableId="320692699">
    <w:abstractNumId w:val="18"/>
  </w:num>
  <w:num w:numId="12" w16cid:durableId="1598977162">
    <w:abstractNumId w:val="12"/>
  </w:num>
  <w:num w:numId="13" w16cid:durableId="562527429">
    <w:abstractNumId w:val="3"/>
  </w:num>
  <w:num w:numId="14" w16cid:durableId="1489130704">
    <w:abstractNumId w:val="10"/>
  </w:num>
  <w:num w:numId="15" w16cid:durableId="142550099">
    <w:abstractNumId w:val="16"/>
  </w:num>
  <w:num w:numId="16" w16cid:durableId="1095635101">
    <w:abstractNumId w:val="7"/>
  </w:num>
  <w:num w:numId="17" w16cid:durableId="2067755179">
    <w:abstractNumId w:val="4"/>
  </w:num>
  <w:num w:numId="18" w16cid:durableId="851531595">
    <w:abstractNumId w:val="5"/>
  </w:num>
  <w:num w:numId="19" w16cid:durableId="599145558">
    <w:abstractNumId w:val="11"/>
  </w:num>
  <w:num w:numId="20" w16cid:durableId="876746475">
    <w:abstractNumId w:val="6"/>
  </w:num>
  <w:num w:numId="21" w16cid:durableId="551382625">
    <w:abstractNumId w:val="2"/>
  </w:num>
  <w:num w:numId="22" w16cid:durableId="18710710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10"/>
    <w:rsid w:val="000125D4"/>
    <w:rsid w:val="00021FEA"/>
    <w:rsid w:val="00045429"/>
    <w:rsid w:val="00051C06"/>
    <w:rsid w:val="00067871"/>
    <w:rsid w:val="00074D57"/>
    <w:rsid w:val="00077A64"/>
    <w:rsid w:val="00085B56"/>
    <w:rsid w:val="000B41E7"/>
    <w:rsid w:val="000F087E"/>
    <w:rsid w:val="00133809"/>
    <w:rsid w:val="001603BC"/>
    <w:rsid w:val="00191847"/>
    <w:rsid w:val="001A62C8"/>
    <w:rsid w:val="001E2D39"/>
    <w:rsid w:val="001F2F1E"/>
    <w:rsid w:val="00227BD3"/>
    <w:rsid w:val="00242714"/>
    <w:rsid w:val="00243850"/>
    <w:rsid w:val="0026136D"/>
    <w:rsid w:val="0027439F"/>
    <w:rsid w:val="00280F6B"/>
    <w:rsid w:val="002917FB"/>
    <w:rsid w:val="0030644C"/>
    <w:rsid w:val="00321133"/>
    <w:rsid w:val="003500A1"/>
    <w:rsid w:val="003C06B0"/>
    <w:rsid w:val="003E2D37"/>
    <w:rsid w:val="003E4C45"/>
    <w:rsid w:val="003F3F53"/>
    <w:rsid w:val="004021BC"/>
    <w:rsid w:val="00415DB6"/>
    <w:rsid w:val="00420363"/>
    <w:rsid w:val="004B66E3"/>
    <w:rsid w:val="004D60F7"/>
    <w:rsid w:val="004E558C"/>
    <w:rsid w:val="004E65F5"/>
    <w:rsid w:val="004F52A2"/>
    <w:rsid w:val="00504E9E"/>
    <w:rsid w:val="00510902"/>
    <w:rsid w:val="005154F3"/>
    <w:rsid w:val="00567399"/>
    <w:rsid w:val="00583BEE"/>
    <w:rsid w:val="00596797"/>
    <w:rsid w:val="005B4605"/>
    <w:rsid w:val="005B75EB"/>
    <w:rsid w:val="005C5299"/>
    <w:rsid w:val="00603C4B"/>
    <w:rsid w:val="00610012"/>
    <w:rsid w:val="00644022"/>
    <w:rsid w:val="00650A98"/>
    <w:rsid w:val="00652CFC"/>
    <w:rsid w:val="0067192E"/>
    <w:rsid w:val="0068014B"/>
    <w:rsid w:val="00696792"/>
    <w:rsid w:val="006A32C1"/>
    <w:rsid w:val="006D7005"/>
    <w:rsid w:val="006E21C3"/>
    <w:rsid w:val="006E3D1B"/>
    <w:rsid w:val="00702E58"/>
    <w:rsid w:val="00711BA7"/>
    <w:rsid w:val="00711FD1"/>
    <w:rsid w:val="00742CF6"/>
    <w:rsid w:val="0074448E"/>
    <w:rsid w:val="00753E07"/>
    <w:rsid w:val="00760101"/>
    <w:rsid w:val="00787DA8"/>
    <w:rsid w:val="007A6039"/>
    <w:rsid w:val="007A75CD"/>
    <w:rsid w:val="00833E13"/>
    <w:rsid w:val="00877FF9"/>
    <w:rsid w:val="008848F0"/>
    <w:rsid w:val="00891BA3"/>
    <w:rsid w:val="00892D11"/>
    <w:rsid w:val="008A7DE9"/>
    <w:rsid w:val="008E1048"/>
    <w:rsid w:val="00902555"/>
    <w:rsid w:val="00923C8A"/>
    <w:rsid w:val="009364F6"/>
    <w:rsid w:val="009A1C66"/>
    <w:rsid w:val="009B185E"/>
    <w:rsid w:val="009C48EF"/>
    <w:rsid w:val="009C6CFC"/>
    <w:rsid w:val="009E51F2"/>
    <w:rsid w:val="00A07676"/>
    <w:rsid w:val="00A21EFE"/>
    <w:rsid w:val="00A308A4"/>
    <w:rsid w:val="00A3580F"/>
    <w:rsid w:val="00A556E5"/>
    <w:rsid w:val="00A67BBF"/>
    <w:rsid w:val="00A72794"/>
    <w:rsid w:val="00AA75E9"/>
    <w:rsid w:val="00AF07BC"/>
    <w:rsid w:val="00AF3DD3"/>
    <w:rsid w:val="00AF4BDC"/>
    <w:rsid w:val="00B0761B"/>
    <w:rsid w:val="00B57190"/>
    <w:rsid w:val="00B713E6"/>
    <w:rsid w:val="00B95088"/>
    <w:rsid w:val="00B959BF"/>
    <w:rsid w:val="00BB15C7"/>
    <w:rsid w:val="00BB6181"/>
    <w:rsid w:val="00BD0EF6"/>
    <w:rsid w:val="00BE1C7E"/>
    <w:rsid w:val="00C96FD1"/>
    <w:rsid w:val="00CA7E3B"/>
    <w:rsid w:val="00CB3BE9"/>
    <w:rsid w:val="00D01A48"/>
    <w:rsid w:val="00D07105"/>
    <w:rsid w:val="00D233C9"/>
    <w:rsid w:val="00D2371A"/>
    <w:rsid w:val="00D325F5"/>
    <w:rsid w:val="00D32B02"/>
    <w:rsid w:val="00D43FB4"/>
    <w:rsid w:val="00D4507B"/>
    <w:rsid w:val="00D45C03"/>
    <w:rsid w:val="00D53722"/>
    <w:rsid w:val="00D655FA"/>
    <w:rsid w:val="00D66D49"/>
    <w:rsid w:val="00D8215A"/>
    <w:rsid w:val="00D848E3"/>
    <w:rsid w:val="00DA1A52"/>
    <w:rsid w:val="00DA6A56"/>
    <w:rsid w:val="00DA7C10"/>
    <w:rsid w:val="00DC3205"/>
    <w:rsid w:val="00DE2784"/>
    <w:rsid w:val="00DE58EF"/>
    <w:rsid w:val="00DF682C"/>
    <w:rsid w:val="00E14600"/>
    <w:rsid w:val="00E261EF"/>
    <w:rsid w:val="00E647FB"/>
    <w:rsid w:val="00E97F5E"/>
    <w:rsid w:val="00ED2A6D"/>
    <w:rsid w:val="00F06046"/>
    <w:rsid w:val="00F15B19"/>
    <w:rsid w:val="00F22555"/>
    <w:rsid w:val="00F3663B"/>
    <w:rsid w:val="00F416B9"/>
    <w:rsid w:val="00F44928"/>
    <w:rsid w:val="00F451C4"/>
    <w:rsid w:val="00F9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8586A"/>
  <w15:docId w15:val="{224019BB-A5ED-441F-8B77-1D4402B4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A7C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A7C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4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F15FA-C052-4788-A8BE-0D272A55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Hawley, Brian Lee</dc:creator>
  <cp:keywords/>
  <dc:description/>
  <cp:lastModifiedBy>user</cp:lastModifiedBy>
  <cp:revision>5</cp:revision>
  <cp:lastPrinted>2021-08-11T16:25:00Z</cp:lastPrinted>
  <dcterms:created xsi:type="dcterms:W3CDTF">2023-01-05T14:02:00Z</dcterms:created>
  <dcterms:modified xsi:type="dcterms:W3CDTF">2023-01-09T18:22:00Z</dcterms:modified>
</cp:coreProperties>
</file>